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81" w:rsidRDefault="00F35C3D">
      <w:pPr>
        <w:spacing w:before="120" w:after="120"/>
        <w:rPr>
          <w:rFonts w:ascii="Corbel" w:eastAsia="Corbel" w:hAnsi="Corbel" w:cs="Corbel"/>
        </w:rPr>
      </w:pPr>
      <w:r>
        <w:rPr>
          <w:rFonts w:ascii="Arial" w:eastAsia="Arial" w:hAnsi="Arial" w:cs="Arial"/>
          <w:sz w:val="72"/>
          <w:szCs w:val="72"/>
        </w:rPr>
        <w:t xml:space="preserve">          </w:t>
      </w:r>
      <w:r>
        <w:rPr>
          <w:rFonts w:ascii="Corbel" w:eastAsia="Corbel" w:hAnsi="Corbel" w:cs="Corbel"/>
          <w:shd w:val="clear" w:color="auto" w:fill="F4F4F4"/>
        </w:rPr>
        <w:t>INSTITUCIÓN EDUCATIVA SAGRADO CORAZÓN DE JESÚS</w:t>
      </w:r>
      <w:r>
        <w:rPr>
          <w:rFonts w:ascii="Corbel" w:eastAsia="Corbel" w:hAnsi="Corbel" w:cs="Corbel"/>
          <w:shd w:val="clear" w:color="auto" w:fill="F4F4F4"/>
        </w:rPr>
        <w:tab/>
      </w:r>
    </w:p>
    <w:p w:rsidR="00E24581" w:rsidRDefault="00F35C3D">
      <w:pPr>
        <w:widowControl w:val="0"/>
        <w:spacing w:before="112"/>
        <w:ind w:right="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Planilla de Control de Salud – Ciclo Escolar 20….</w:t>
      </w:r>
    </w:p>
    <w:p w:rsidR="00E24581" w:rsidRDefault="00E24581">
      <w:pPr>
        <w:widowControl w:val="0"/>
        <w:spacing w:before="10"/>
        <w:rPr>
          <w:rFonts w:ascii="Arial" w:eastAsia="Arial" w:hAnsi="Arial" w:cs="Arial"/>
          <w:sz w:val="25"/>
          <w:szCs w:val="25"/>
        </w:rPr>
      </w:pPr>
    </w:p>
    <w:p w:rsidR="00E24581" w:rsidRDefault="00F35C3D">
      <w:pPr>
        <w:widowControl w:val="0"/>
        <w:ind w:left="253"/>
        <w:rPr>
          <w:rFonts w:ascii="Arial MT" w:eastAsia="Arial MT" w:hAnsi="Arial MT" w:cs="Arial MT"/>
          <w:sz w:val="20"/>
          <w:szCs w:val="20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>DATOS PERSONALES</w:t>
      </w:r>
      <w:r>
        <w:rPr>
          <w:rFonts w:ascii="Arial MT" w:eastAsia="Arial MT" w:hAnsi="Arial MT" w:cs="Arial MT"/>
          <w:sz w:val="20"/>
          <w:szCs w:val="20"/>
        </w:rPr>
        <w:t>: deben completarse todos los datos solicitados con letra clara y legible.</w:t>
      </w:r>
    </w:p>
    <w:p w:rsidR="00E24581" w:rsidRDefault="00E24581">
      <w:pPr>
        <w:widowControl w:val="0"/>
        <w:spacing w:before="7"/>
        <w:rPr>
          <w:rFonts w:ascii="Arial MT" w:eastAsia="Arial MT" w:hAnsi="Arial MT" w:cs="Arial MT"/>
          <w:sz w:val="16"/>
          <w:szCs w:val="16"/>
        </w:rPr>
      </w:pPr>
    </w:p>
    <w:tbl>
      <w:tblPr>
        <w:tblStyle w:val="5"/>
        <w:tblW w:w="9856" w:type="dxa"/>
        <w:tblInd w:w="19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9"/>
        <w:gridCol w:w="4927"/>
      </w:tblGrid>
      <w:tr w:rsidR="00E24581">
        <w:trPr>
          <w:trHeight w:val="2534"/>
        </w:trPr>
        <w:tc>
          <w:tcPr>
            <w:tcW w:w="4929" w:type="dxa"/>
            <w:tcBorders>
              <w:left w:val="single" w:sz="34" w:space="0" w:color="000000"/>
              <w:right w:val="nil"/>
            </w:tcBorders>
          </w:tcPr>
          <w:p w:rsidR="00E24581" w:rsidRDefault="00F35C3D">
            <w:pPr>
              <w:widowControl w:val="0"/>
              <w:spacing w:before="11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Apellido:…………………………………………………</w:t>
            </w:r>
          </w:p>
          <w:p w:rsidR="00E24581" w:rsidRDefault="00F35C3D">
            <w:pPr>
              <w:widowControl w:val="0"/>
              <w:spacing w:before="113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Nombres: ………………………………………………</w:t>
            </w:r>
          </w:p>
          <w:p w:rsidR="00E24581" w:rsidRDefault="00F35C3D">
            <w:pPr>
              <w:widowControl w:val="0"/>
              <w:spacing w:before="11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Domicilio: ………………………………………………</w:t>
            </w:r>
          </w:p>
          <w:p w:rsidR="00E24581" w:rsidRDefault="00F35C3D">
            <w:pPr>
              <w:widowControl w:val="0"/>
              <w:spacing w:before="11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Localidad:………………………………………………</w:t>
            </w:r>
          </w:p>
          <w:p w:rsidR="00E24581" w:rsidRDefault="00F35C3D">
            <w:pPr>
              <w:widowControl w:val="0"/>
              <w:spacing w:before="11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fijo: ……………………………………………</w:t>
            </w:r>
          </w:p>
          <w:p w:rsidR="00E24581" w:rsidRDefault="00F35C3D">
            <w:pPr>
              <w:widowControl w:val="0"/>
              <w:spacing w:before="113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 padre/madre/tutor:……………………………</w:t>
            </w:r>
          </w:p>
          <w:p w:rsidR="00E24581" w:rsidRDefault="00F35C3D">
            <w:pPr>
              <w:widowControl w:val="0"/>
              <w:spacing w:before="11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927" w:type="dxa"/>
            <w:tcBorders>
              <w:left w:val="nil"/>
            </w:tcBorders>
          </w:tcPr>
          <w:p w:rsidR="00E24581" w:rsidRDefault="00F35C3D">
            <w:pPr>
              <w:widowControl w:val="0"/>
              <w:spacing w:before="115" w:line="357" w:lineRule="auto"/>
              <w:ind w:left="141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Edad:…….años - Fecha de Nac…...../…...../……… Grado:……. Sección. “…..” Turno:…………………</w:t>
            </w:r>
          </w:p>
          <w:p w:rsidR="00E24581" w:rsidRDefault="00F35C3D">
            <w:pPr>
              <w:widowControl w:val="0"/>
              <w:spacing w:before="3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Obra Social: ……………………………………………</w:t>
            </w:r>
          </w:p>
          <w:p w:rsidR="00E24581" w:rsidRDefault="00F35C3D">
            <w:pPr>
              <w:widowControl w:val="0"/>
              <w:spacing w:before="116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Nro. De Afiliado:……………………………………….</w:t>
            </w:r>
          </w:p>
          <w:p w:rsidR="00E24581" w:rsidRDefault="00F35C3D">
            <w:pPr>
              <w:widowControl w:val="0"/>
              <w:tabs>
                <w:tab w:val="left" w:pos="3708"/>
              </w:tabs>
              <w:spacing w:before="115" w:line="357" w:lineRule="auto"/>
              <w:ind w:left="141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Centro de salud más cercano de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en caso de urgencia: ………….……………………………………</w:t>
            </w:r>
          </w:p>
          <w:p w:rsidR="00E24581" w:rsidRDefault="00F35C3D">
            <w:pPr>
              <w:widowControl w:val="0"/>
              <w:spacing w:before="4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…………………………………………………………….</w:t>
            </w:r>
          </w:p>
        </w:tc>
      </w:tr>
    </w:tbl>
    <w:p w:rsidR="00E24581" w:rsidRDefault="00E24581">
      <w:pPr>
        <w:widowControl w:val="0"/>
        <w:rPr>
          <w:rFonts w:ascii="Arial MT" w:eastAsia="Arial MT" w:hAnsi="Arial MT" w:cs="Arial MT"/>
        </w:rPr>
      </w:pPr>
    </w:p>
    <w:tbl>
      <w:tblPr>
        <w:tblStyle w:val="4"/>
        <w:tblW w:w="9850" w:type="dxa"/>
        <w:tblInd w:w="19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889"/>
      </w:tblGrid>
      <w:tr w:rsidR="00E24581">
        <w:trPr>
          <w:trHeight w:val="8742"/>
        </w:trPr>
        <w:tc>
          <w:tcPr>
            <w:tcW w:w="4961" w:type="dxa"/>
            <w:tcBorders>
              <w:left w:val="single" w:sz="34" w:space="0" w:color="000000"/>
              <w:right w:val="nil"/>
            </w:tcBorders>
          </w:tcPr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ind w:right="80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 encuentra padeciendo procesos inflamatorios 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infecciosos agudos.</w:t>
            </w:r>
          </w:p>
          <w:p w:rsidR="00E24581" w:rsidRDefault="00F35C3D">
            <w:pPr>
              <w:widowControl w:val="0"/>
              <w:ind w:left="4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7"/>
                <w:tab w:val="left" w:pos="458"/>
              </w:tabs>
              <w:ind w:left="457" w:right="197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Padece algunas de las siguientes enfermedades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Diabetes…………………………………………………………………..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Convulsiones…………………………………………………………….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Desmayos  reiterados………………………………………………..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Cardiopatías congénitas……………………………………………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Hernias……………………………………………………………………..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Fiebre reumática………………………………………………………</w:t>
            </w:r>
          </w:p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7"/>
                <w:tab w:val="left" w:pos="458"/>
              </w:tabs>
              <w:spacing w:before="1"/>
              <w:ind w:left="457" w:hanging="361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Ha padecido en fecha reciente: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Hepatitis (60 días)…………………………………………………….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Parotiditis (30 días)…………………………………………………..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Varicela (30 días)………………………………………………………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Sarampión (30 días)………………………………………………….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Mononucleosis infecciosa (30 días)………………………….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Esguinces o luxaciones……………………………………………..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Fracturas óseas (60 días)…………………………………………..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Miocarditis (30 días)……………………………………………….…</w:t>
            </w:r>
          </w:p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7"/>
                <w:tab w:val="left" w:pos="458"/>
              </w:tabs>
              <w:spacing w:before="1"/>
              <w:ind w:left="457" w:hanging="361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¿Padece algún tipo de alergia?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…………………………………</w:t>
            </w:r>
          </w:p>
          <w:p w:rsidR="00E24581" w:rsidRDefault="00F35C3D">
            <w:pPr>
              <w:widowControl w:val="0"/>
              <w:tabs>
                <w:tab w:val="left" w:pos="1452"/>
                <w:tab w:val="left" w:pos="1819"/>
                <w:tab w:val="left" w:pos="2555"/>
                <w:tab w:val="left" w:pos="4030"/>
              </w:tabs>
              <w:ind w:left="457" w:right="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(Ejemplo: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polen,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medicamentos,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alimentos picadura de insectos, otras).......................................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………………………………………………………………………………….</w:t>
            </w:r>
          </w:p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7"/>
                <w:tab w:val="left" w:pos="458"/>
              </w:tabs>
              <w:ind w:left="457" w:right="8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¿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Medicación de uso específico por algún tipo 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enfermedad?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Píldoras,  inhaladores,  etc.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………………………………………………………………………………….</w:t>
            </w:r>
          </w:p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7"/>
                <w:tab w:val="left" w:pos="458"/>
              </w:tabs>
              <w:ind w:left="457" w:hanging="361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¿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Usa anteojos recetados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 …………………………………………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………………………………………………………………………………….</w:t>
            </w:r>
          </w:p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7"/>
                <w:tab w:val="left" w:pos="458"/>
              </w:tabs>
              <w:spacing w:before="1"/>
              <w:ind w:left="457" w:hanging="361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¿Recibe algún tratamiento ortopédico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?.......................</w:t>
            </w:r>
          </w:p>
          <w:p w:rsidR="00E24581" w:rsidRDefault="00F35C3D">
            <w:pPr>
              <w:widowControl w:val="0"/>
              <w:spacing w:before="1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………………………………………………………………………………….</w:t>
            </w:r>
          </w:p>
          <w:p w:rsidR="00E24581" w:rsidRDefault="00F35C3D">
            <w:pPr>
              <w:widowControl w:val="0"/>
              <w:numPr>
                <w:ilvl w:val="0"/>
                <w:numId w:val="2"/>
              </w:numPr>
              <w:tabs>
                <w:tab w:val="left" w:pos="457"/>
                <w:tab w:val="left" w:pos="458"/>
              </w:tabs>
              <w:ind w:left="457" w:right="80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¿Padece algún problema en la piel?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Acné, prurito, verrugas, micosis, eczemas, otros)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…………………………………………..........................................</w:t>
            </w:r>
          </w:p>
          <w:p w:rsidR="00E24581" w:rsidRDefault="00F35C3D">
            <w:pPr>
              <w:widowControl w:val="0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  <w:tc>
          <w:tcPr>
            <w:tcW w:w="4889" w:type="dxa"/>
            <w:tcBorders>
              <w:left w:val="nil"/>
            </w:tcBorders>
          </w:tcPr>
          <w:p w:rsidR="00E24581" w:rsidRDefault="00F35C3D">
            <w:pPr>
              <w:widowControl w:val="0"/>
              <w:tabs>
                <w:tab w:val="left" w:pos="497"/>
              </w:tabs>
              <w:ind w:left="1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¿Ha tenido algún tipo de cirugías?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</w:t>
            </w:r>
          </w:p>
          <w:p w:rsidR="00E24581" w:rsidRDefault="00F35C3D">
            <w:pPr>
              <w:widowControl w:val="0"/>
              <w:numPr>
                <w:ilvl w:val="0"/>
                <w:numId w:val="1"/>
              </w:numPr>
              <w:tabs>
                <w:tab w:val="left" w:pos="498"/>
              </w:tabs>
              <w:ind w:left="497" w:right="50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En relación con el ejercicio (durante o después), ha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padecido alguna vez: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Desmayos…………………………………………………………………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Mareos…………………………………………………………………….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Dolor torácico………………………………………………………….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Mayor cansancio que sus compañeros…………………….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Palpitaciones o extrasístoles……………………………………</w:t>
            </w:r>
          </w:p>
          <w:p w:rsidR="00E24581" w:rsidRDefault="00F35C3D">
            <w:pPr>
              <w:widowControl w:val="0"/>
              <w:numPr>
                <w:ilvl w:val="0"/>
                <w:numId w:val="1"/>
              </w:numPr>
              <w:tabs>
                <w:tab w:val="left" w:pos="498"/>
              </w:tabs>
              <w:ind w:hanging="361"/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¿Ha padecido alguna vez?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Hipertensión arterial……………………………………………….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Colesterol  elevado…………………………………………………..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Soplos cardíacos………………………………………………………</w:t>
            </w:r>
          </w:p>
          <w:p w:rsidR="00E24581" w:rsidRDefault="00F35C3D">
            <w:pPr>
              <w:widowControl w:val="0"/>
              <w:ind w:left="497" w:right="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¿Ha tenido parientes menores de 50 años fallecidos por cardiopatías o muerte súbita?..............................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¿Fue rechazado alguna vez para el deporte por problemas cardíacos?..................................................</w:t>
            </w:r>
          </w:p>
          <w:p w:rsidR="00E24581" w:rsidRDefault="00F35C3D">
            <w:pPr>
              <w:widowControl w:val="0"/>
              <w:numPr>
                <w:ilvl w:val="0"/>
                <w:numId w:val="1"/>
              </w:numPr>
              <w:tabs>
                <w:tab w:val="left" w:pos="498"/>
              </w:tabs>
              <w:ind w:left="497" w:right="5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¿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Tiene tos, sibilancias o trastornos para respirar,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durante o después del ejercicio?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.....................................................................................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¿Asma?……………………………………………………………………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¿Alergias que requieran tratamiento específico?.....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………………………………………………………………………………..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………………………………………………………………………………..</w:t>
            </w:r>
          </w:p>
          <w:p w:rsidR="00E24581" w:rsidRDefault="00F35C3D">
            <w:pPr>
              <w:widowControl w:val="0"/>
              <w:numPr>
                <w:ilvl w:val="0"/>
                <w:numId w:val="1"/>
              </w:numPr>
              <w:tabs>
                <w:tab w:val="left" w:pos="498"/>
              </w:tabs>
              <w:spacing w:before="1"/>
              <w:ind w:left="497" w:right="48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¿Presenta algún órgano único? (¿Riñón, testículo, ovario, etc.)……………………………………………………………..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.....................................................................................</w:t>
            </w:r>
          </w:p>
          <w:p w:rsidR="00E24581" w:rsidRDefault="00E24581">
            <w:pPr>
              <w:widowControl w:val="0"/>
              <w:spacing w:before="1"/>
              <w:rPr>
                <w:rFonts w:ascii="Arial MT" w:eastAsia="Arial MT" w:hAnsi="Arial MT" w:cs="Arial MT"/>
                <w:sz w:val="21"/>
                <w:szCs w:val="21"/>
              </w:rPr>
            </w:pP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Detalle respuestas afirmativas…………………………………</w:t>
            </w:r>
          </w:p>
          <w:p w:rsidR="00E24581" w:rsidRDefault="00F35C3D">
            <w:pPr>
              <w:widowControl w:val="0"/>
              <w:spacing w:before="2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E24581" w:rsidRDefault="00F35C3D">
            <w:pPr>
              <w:widowControl w:val="0"/>
              <w:spacing w:before="1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E24581" w:rsidRDefault="00F35C3D">
            <w:pPr>
              <w:widowControl w:val="0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:rsidR="00E24581" w:rsidRDefault="00E24581">
      <w:pPr>
        <w:widowControl w:val="0"/>
        <w:spacing w:before="9"/>
        <w:rPr>
          <w:rFonts w:ascii="Arial MT" w:eastAsia="Arial MT" w:hAnsi="Arial MT" w:cs="Arial MT"/>
          <w:sz w:val="18"/>
          <w:szCs w:val="18"/>
        </w:rPr>
      </w:pPr>
    </w:p>
    <w:p w:rsidR="00E24581" w:rsidRDefault="00F35C3D">
      <w:pPr>
        <w:widowControl w:val="0"/>
        <w:ind w:left="2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Declaro por la presente que según mi conocimiento, las respuestas dadas son completas y correctas.</w:t>
      </w:r>
    </w:p>
    <w:p w:rsidR="00E24581" w:rsidRDefault="00E24581">
      <w:pPr>
        <w:widowControl w:val="0"/>
        <w:rPr>
          <w:rFonts w:ascii="Arial" w:eastAsia="Arial" w:hAnsi="Arial" w:cs="Arial"/>
          <w:sz w:val="20"/>
          <w:szCs w:val="20"/>
        </w:rPr>
      </w:pPr>
    </w:p>
    <w:p w:rsidR="00E24581" w:rsidRDefault="00E24581">
      <w:pPr>
        <w:widowControl w:val="0"/>
        <w:rPr>
          <w:rFonts w:ascii="Arial" w:eastAsia="Arial" w:hAnsi="Arial" w:cs="Arial"/>
          <w:sz w:val="20"/>
          <w:szCs w:val="20"/>
        </w:rPr>
      </w:pPr>
    </w:p>
    <w:p w:rsidR="00E24581" w:rsidRDefault="00E24581">
      <w:pPr>
        <w:widowControl w:val="0"/>
        <w:spacing w:before="7" w:after="1"/>
        <w:rPr>
          <w:rFonts w:ascii="Arial" w:eastAsia="Arial" w:hAnsi="Arial" w:cs="Arial"/>
          <w:sz w:val="10"/>
          <w:szCs w:val="10"/>
        </w:rPr>
      </w:pPr>
    </w:p>
    <w:tbl>
      <w:tblPr>
        <w:tblStyle w:val="3"/>
        <w:tblW w:w="9592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3144"/>
        <w:gridCol w:w="3300"/>
        <w:gridCol w:w="3148"/>
      </w:tblGrid>
      <w:tr w:rsidR="00E24581">
        <w:trPr>
          <w:trHeight w:val="312"/>
        </w:trPr>
        <w:tc>
          <w:tcPr>
            <w:tcW w:w="3144" w:type="dxa"/>
          </w:tcPr>
          <w:p w:rsidR="00E24581" w:rsidRDefault="00F35C3D">
            <w:pPr>
              <w:widowControl w:val="0"/>
              <w:ind w:left="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…………………………………</w:t>
            </w:r>
          </w:p>
        </w:tc>
        <w:tc>
          <w:tcPr>
            <w:tcW w:w="3300" w:type="dxa"/>
          </w:tcPr>
          <w:p w:rsidR="00E24581" w:rsidRDefault="00F35C3D">
            <w:pPr>
              <w:widowControl w:val="0"/>
              <w:ind w:right="278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………………………………</w:t>
            </w:r>
          </w:p>
        </w:tc>
        <w:tc>
          <w:tcPr>
            <w:tcW w:w="3148" w:type="dxa"/>
          </w:tcPr>
          <w:p w:rsidR="00E24581" w:rsidRDefault="00F35C3D">
            <w:pPr>
              <w:widowControl w:val="0"/>
              <w:tabs>
                <w:tab w:val="left" w:pos="2300"/>
              </w:tabs>
              <w:ind w:left="2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……..de</w:t>
            </w:r>
            <w:r w:rsidR="000C7F11">
              <w:rPr>
                <w:rFonts w:ascii="Arial" w:eastAsia="Arial" w:hAnsi="Arial" w:cs="Arial"/>
                <w:i/>
                <w:sz w:val="22"/>
                <w:szCs w:val="22"/>
              </w:rPr>
              <w:t>…………….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ab/>
            </w:r>
            <w:r w:rsidR="000C7F11">
              <w:rPr>
                <w:rFonts w:ascii="Arial" w:eastAsia="Arial" w:hAnsi="Arial" w:cs="Arial"/>
                <w:i/>
                <w:sz w:val="22"/>
                <w:szCs w:val="22"/>
              </w:rPr>
              <w:t>de 20….</w:t>
            </w:r>
          </w:p>
        </w:tc>
      </w:tr>
      <w:tr w:rsidR="00E24581">
        <w:trPr>
          <w:trHeight w:val="288"/>
        </w:trPr>
        <w:tc>
          <w:tcPr>
            <w:tcW w:w="3144" w:type="dxa"/>
          </w:tcPr>
          <w:p w:rsidR="00E24581" w:rsidRDefault="00F35C3D">
            <w:pPr>
              <w:widowControl w:val="0"/>
              <w:spacing w:before="58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Firma del Padre/Madre/Tutor</w:t>
            </w:r>
          </w:p>
        </w:tc>
        <w:tc>
          <w:tcPr>
            <w:tcW w:w="3300" w:type="dxa"/>
          </w:tcPr>
          <w:p w:rsidR="00E24581" w:rsidRDefault="00F35C3D">
            <w:pPr>
              <w:widowControl w:val="0"/>
              <w:spacing w:before="58"/>
              <w:ind w:right="26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Aclaración y Tipo /Nro. De Doc.</w:t>
            </w:r>
          </w:p>
        </w:tc>
        <w:tc>
          <w:tcPr>
            <w:tcW w:w="3148" w:type="dxa"/>
          </w:tcPr>
          <w:p w:rsidR="00E24581" w:rsidRDefault="00F35C3D">
            <w:pPr>
              <w:widowControl w:val="0"/>
              <w:spacing w:before="58"/>
              <w:ind w:left="1214" w:right="13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Fecha</w:t>
            </w:r>
          </w:p>
        </w:tc>
      </w:tr>
    </w:tbl>
    <w:p w:rsidR="00E24581" w:rsidRDefault="00E24581">
      <w:pPr>
        <w:widowControl w:val="0"/>
        <w:jc w:val="center"/>
        <w:rPr>
          <w:rFonts w:ascii="Arial" w:eastAsia="Arial" w:hAnsi="Arial" w:cs="Arial"/>
          <w:sz w:val="20"/>
          <w:szCs w:val="20"/>
        </w:rPr>
        <w:sectPr w:rsidR="00E24581">
          <w:pgSz w:w="11910" w:h="16840"/>
          <w:pgMar w:top="520" w:right="860" w:bottom="280" w:left="880" w:header="720" w:footer="720" w:gutter="0"/>
          <w:pgNumType w:start="1"/>
          <w:cols w:space="720"/>
        </w:sectPr>
      </w:pPr>
    </w:p>
    <w:p w:rsidR="00E24581" w:rsidRDefault="00E245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9856" w:type="dxa"/>
        <w:tblInd w:w="19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8"/>
        <w:gridCol w:w="4938"/>
      </w:tblGrid>
      <w:tr w:rsidR="00E24581">
        <w:trPr>
          <w:trHeight w:val="1051"/>
        </w:trPr>
        <w:tc>
          <w:tcPr>
            <w:tcW w:w="4918" w:type="dxa"/>
            <w:tcBorders>
              <w:left w:val="single" w:sz="34" w:space="0" w:color="000000"/>
              <w:right w:val="nil"/>
            </w:tcBorders>
          </w:tcPr>
          <w:p w:rsidR="00E24581" w:rsidRDefault="00F35C3D">
            <w:pPr>
              <w:widowControl w:val="0"/>
              <w:spacing w:before="115"/>
              <w:ind w:left="97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</w:t>
            </w:r>
            <w:r>
              <w:rPr>
                <w:rFonts w:ascii="Arial MT" w:eastAsia="Arial MT" w:hAnsi="Arial MT" w:cs="Arial MT"/>
                <w:sz w:val="20"/>
                <w:szCs w:val="20"/>
              </w:rPr>
              <w:t>:…………………..……………………………..</w:t>
            </w:r>
          </w:p>
          <w:p w:rsidR="00E24581" w:rsidRDefault="00E24581">
            <w:pPr>
              <w:widowControl w:val="0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E24581" w:rsidRDefault="00F35C3D">
            <w:pPr>
              <w:widowControl w:val="0"/>
              <w:ind w:left="97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  <w:r>
              <w:rPr>
                <w:rFonts w:ascii="Arial MT" w:eastAsia="Arial MT" w:hAnsi="Arial MT" w:cs="Arial MT"/>
                <w:sz w:val="20"/>
                <w:szCs w:val="20"/>
              </w:rPr>
              <w:t>: …………………….………………………….</w:t>
            </w:r>
          </w:p>
        </w:tc>
        <w:tc>
          <w:tcPr>
            <w:tcW w:w="4938" w:type="dxa"/>
            <w:tcBorders>
              <w:left w:val="nil"/>
            </w:tcBorders>
          </w:tcPr>
          <w:p w:rsidR="00E24581" w:rsidRDefault="00F35C3D">
            <w:pPr>
              <w:widowControl w:val="0"/>
              <w:spacing w:before="115"/>
              <w:ind w:left="152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Edad</w:t>
            </w:r>
            <w:r>
              <w:rPr>
                <w:rFonts w:ascii="Arial MT" w:eastAsia="Arial MT" w:hAnsi="Arial MT" w:cs="Arial MT"/>
                <w:sz w:val="20"/>
                <w:szCs w:val="20"/>
              </w:rPr>
              <w:t xml:space="preserve">: …..años -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Nac</w:t>
            </w:r>
            <w:r>
              <w:rPr>
                <w:rFonts w:ascii="Arial MT" w:eastAsia="Arial MT" w:hAnsi="Arial MT" w:cs="Arial MT"/>
                <w:sz w:val="20"/>
                <w:szCs w:val="20"/>
              </w:rPr>
              <w:t>……..../........../……...</w:t>
            </w:r>
          </w:p>
          <w:p w:rsidR="00E24581" w:rsidRDefault="00E24581">
            <w:pPr>
              <w:widowControl w:val="0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E24581" w:rsidRDefault="00F35C3D">
            <w:pPr>
              <w:widowControl w:val="0"/>
              <w:ind w:left="152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Grado</w:t>
            </w:r>
            <w:r>
              <w:rPr>
                <w:rFonts w:ascii="Arial MT" w:eastAsia="Arial MT" w:hAnsi="Arial MT" w:cs="Arial MT"/>
                <w:sz w:val="20"/>
                <w:szCs w:val="20"/>
              </w:rPr>
              <w:t>……..…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Sección</w:t>
            </w:r>
            <w:r>
              <w:rPr>
                <w:rFonts w:ascii="Arial MT" w:eastAsia="Arial MT" w:hAnsi="Arial MT" w:cs="Arial MT"/>
                <w:sz w:val="20"/>
                <w:szCs w:val="20"/>
              </w:rPr>
              <w:t>:…”….”…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Turno:</w:t>
            </w:r>
            <w:r>
              <w:rPr>
                <w:rFonts w:ascii="Arial MT" w:eastAsia="Arial MT" w:hAnsi="Arial MT" w:cs="Arial MT"/>
                <w:sz w:val="20"/>
                <w:szCs w:val="20"/>
              </w:rPr>
              <w:t>……………..</w:t>
            </w:r>
          </w:p>
        </w:tc>
      </w:tr>
    </w:tbl>
    <w:p w:rsidR="00E24581" w:rsidRDefault="00E24581">
      <w:pPr>
        <w:widowControl w:val="0"/>
        <w:spacing w:before="5"/>
        <w:rPr>
          <w:rFonts w:ascii="Arial" w:eastAsia="Arial" w:hAnsi="Arial" w:cs="Arial"/>
          <w:sz w:val="17"/>
          <w:szCs w:val="17"/>
        </w:rPr>
      </w:pPr>
    </w:p>
    <w:p w:rsidR="00E24581" w:rsidRDefault="00F35C3D">
      <w:pPr>
        <w:widowControl w:val="0"/>
        <w:spacing w:before="56"/>
        <w:ind w:left="2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Peso: kg…………...….....Talla: cm….…..………...Pliegues: tr………….…….…..Pant:…........……………Sesc……………..……..</w:t>
      </w:r>
    </w:p>
    <w:p w:rsidR="00E24581" w:rsidRDefault="00F35C3D">
      <w:pPr>
        <w:widowControl w:val="0"/>
        <w:spacing w:before="135"/>
        <w:ind w:left="2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% Graso:…………….…….………………..Estado Nutricional……………………………………………………………………….…………….</w:t>
      </w:r>
    </w:p>
    <w:p w:rsidR="00E24581" w:rsidRDefault="00E24581">
      <w:pPr>
        <w:widowControl w:val="0"/>
        <w:rPr>
          <w:rFonts w:ascii="Calibri" w:eastAsia="Calibri" w:hAnsi="Calibri" w:cs="Calibri"/>
          <w:sz w:val="20"/>
          <w:szCs w:val="20"/>
        </w:rPr>
      </w:pPr>
    </w:p>
    <w:p w:rsidR="00E24581" w:rsidRDefault="00E24581">
      <w:pPr>
        <w:widowControl w:val="0"/>
        <w:spacing w:before="10" w:after="1"/>
        <w:rPr>
          <w:rFonts w:ascii="Calibri" w:eastAsia="Calibri" w:hAnsi="Calibri" w:cs="Calibri"/>
          <w:sz w:val="13"/>
          <w:szCs w:val="13"/>
        </w:rPr>
      </w:pPr>
    </w:p>
    <w:tbl>
      <w:tblPr>
        <w:tblStyle w:val="1"/>
        <w:tblW w:w="985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4571"/>
        <w:gridCol w:w="1014"/>
        <w:gridCol w:w="1480"/>
        <w:gridCol w:w="977"/>
        <w:gridCol w:w="1813"/>
      </w:tblGrid>
      <w:tr w:rsidR="00E24581">
        <w:trPr>
          <w:trHeight w:val="614"/>
        </w:trPr>
        <w:tc>
          <w:tcPr>
            <w:tcW w:w="9855" w:type="dxa"/>
            <w:gridSpan w:val="5"/>
            <w:tcBorders>
              <w:top w:val="single" w:sz="24" w:space="0" w:color="000000"/>
              <w:left w:val="single" w:sz="34" w:space="0" w:color="000000"/>
              <w:right w:val="single" w:sz="24" w:space="0" w:color="000000"/>
            </w:tcBorders>
            <w:shd w:val="clear" w:color="auto" w:fill="E4E4E4"/>
          </w:tcPr>
          <w:p w:rsidR="00E24581" w:rsidRDefault="00F35C3D">
            <w:pPr>
              <w:widowControl w:val="0"/>
              <w:ind w:left="3251" w:right="320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EXAMEN MÉDICO GENERAL</w:t>
            </w:r>
          </w:p>
        </w:tc>
      </w:tr>
      <w:tr w:rsidR="00E24581">
        <w:trPr>
          <w:trHeight w:val="649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E24581">
            <w:pPr>
              <w:widowControl w:val="0"/>
              <w:spacing w:before="10"/>
              <w:rPr>
                <w:rFonts w:ascii="Calibri" w:eastAsia="Calibri" w:hAnsi="Calibri" w:cs="Calibri"/>
                <w:sz w:val="27"/>
                <w:szCs w:val="27"/>
              </w:rPr>
            </w:pPr>
          </w:p>
          <w:p w:rsidR="00E24581" w:rsidRDefault="00F35C3D">
            <w:pPr>
              <w:widowControl w:val="0"/>
              <w:spacing w:before="1"/>
              <w:ind w:right="123"/>
              <w:jc w:val="right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sz w:val="20"/>
                <w:szCs w:val="20"/>
              </w:rPr>
              <w:t>NORMAL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170"/>
              <w:ind w:left="2071" w:right="1941"/>
              <w:jc w:val="center"/>
              <w:rPr>
                <w:rFonts w:ascii="Arial MT" w:eastAsia="Arial MT" w:hAnsi="Arial MT" w:cs="Arial MT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sz w:val="20"/>
                <w:szCs w:val="20"/>
              </w:rPr>
              <w:t>HALLAZGOS</w:t>
            </w:r>
          </w:p>
        </w:tc>
      </w:tr>
      <w:tr w:rsidR="00E24581">
        <w:trPr>
          <w:trHeight w:val="728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E24581">
            <w:pPr>
              <w:widowControl w:val="0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24581" w:rsidRDefault="00F35C3D">
            <w:pPr>
              <w:widowControl w:val="0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OJOS/OÍDOS/NARIZ/GARGANTA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F35C3D">
            <w:pPr>
              <w:widowControl w:val="0"/>
              <w:tabs>
                <w:tab w:val="left" w:pos="4752"/>
              </w:tabs>
              <w:spacing w:before="38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Ortodoncia fija….….Agudeza visual: der:   /10   - Izq.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/10</w:t>
            </w:r>
          </w:p>
          <w:p w:rsidR="00E24581" w:rsidRDefault="00F35C3D">
            <w:pPr>
              <w:widowControl w:val="0"/>
              <w:tabs>
                <w:tab w:val="left" w:pos="1264"/>
                <w:tab w:val="left" w:pos="2137"/>
                <w:tab w:val="left" w:pos="2443"/>
              </w:tabs>
              <w:spacing w:before="123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Corregido: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SI - 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Pupilas: Simétricas - Asimétricas</w:t>
            </w: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2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GANGLIOS LINFÁTICOS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2197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APARATO CARDIO VASCULAR</w:t>
            </w:r>
          </w:p>
          <w:p w:rsidR="00E24581" w:rsidRDefault="00F35C3D">
            <w:pPr>
              <w:widowControl w:val="0"/>
              <w:spacing w:before="120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ECG……………………………………………………</w:t>
            </w:r>
          </w:p>
          <w:p w:rsidR="00E24581" w:rsidRDefault="00F35C3D">
            <w:pPr>
              <w:widowControl w:val="0"/>
              <w:spacing w:before="12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QTc…………………………………….................</w:t>
            </w:r>
          </w:p>
          <w:p w:rsidR="00E24581" w:rsidRDefault="00F35C3D">
            <w:pPr>
              <w:widowControl w:val="0"/>
              <w:spacing w:before="12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FC………………………………………………………</w:t>
            </w:r>
          </w:p>
          <w:p w:rsidR="00E24581" w:rsidRDefault="00F35C3D">
            <w:pPr>
              <w:widowControl w:val="0"/>
              <w:spacing w:before="121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T.A……………………………………………………..</w:t>
            </w:r>
          </w:p>
          <w:p w:rsidR="00E24581" w:rsidRDefault="00F35C3D">
            <w:pPr>
              <w:widowControl w:val="0"/>
              <w:spacing w:before="12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Pulsos…………………………………................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43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Soplo Funcional………………………………………………………………………</w:t>
            </w:r>
          </w:p>
          <w:p w:rsidR="00E24581" w:rsidRDefault="00F35C3D">
            <w:pPr>
              <w:widowControl w:val="0"/>
              <w:tabs>
                <w:tab w:val="left" w:pos="1075"/>
                <w:tab w:val="left" w:pos="1783"/>
                <w:tab w:val="left" w:pos="2582"/>
                <w:tab w:val="left" w:pos="3482"/>
                <w:tab w:val="left" w:pos="4169"/>
              </w:tabs>
              <w:spacing w:before="120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BIRD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ESV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HBIA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BS</w:t>
            </w:r>
          </w:p>
          <w:p w:rsidR="00E24581" w:rsidRDefault="00F35C3D">
            <w:pPr>
              <w:widowControl w:val="0"/>
              <w:tabs>
                <w:tab w:val="left" w:pos="2443"/>
              </w:tabs>
              <w:spacing w:before="123" w:line="360" w:lineRule="auto"/>
              <w:ind w:left="184" w:right="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………………………………………………………………………………………………. Taquicardia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Bradicardia</w:t>
            </w:r>
          </w:p>
          <w:p w:rsidR="00E24581" w:rsidRDefault="00F35C3D">
            <w:pPr>
              <w:widowControl w:val="0"/>
              <w:tabs>
                <w:tab w:val="left" w:pos="1651"/>
                <w:tab w:val="left" w:pos="3487"/>
                <w:tab w:val="left" w:pos="4671"/>
              </w:tabs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Normal Alta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Alta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Baja</w:t>
            </w:r>
          </w:p>
          <w:p w:rsidR="00E24581" w:rsidRDefault="00F35C3D">
            <w:pPr>
              <w:widowControl w:val="0"/>
              <w:spacing w:before="123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1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APARATO RESPIRATORIO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367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ABDOMEN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PIEL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366"/>
        </w:trPr>
        <w:tc>
          <w:tcPr>
            <w:tcW w:w="9855" w:type="dxa"/>
            <w:gridSpan w:val="5"/>
            <w:tcBorders>
              <w:left w:val="single" w:sz="34" w:space="0" w:color="000000"/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41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SISTEMA MUSCULO ESQUELÉTICO (MOVILIDAD ARTICULAR/DESAXACIONES ESQUELÉTICAS)</w:t>
            </w: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Cuello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365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1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Espalda</w:t>
            </w:r>
          </w:p>
        </w:tc>
        <w:tc>
          <w:tcPr>
            <w:tcW w:w="1014" w:type="dxa"/>
          </w:tcPr>
          <w:p w:rsidR="00E24581" w:rsidRDefault="00F35C3D">
            <w:pPr>
              <w:widowControl w:val="0"/>
              <w:spacing w:before="41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Escoliosis</w:t>
            </w:r>
          </w:p>
        </w:tc>
        <w:tc>
          <w:tcPr>
            <w:tcW w:w="1480" w:type="dxa"/>
          </w:tcPr>
          <w:p w:rsidR="00E24581" w:rsidRDefault="00F35C3D">
            <w:pPr>
              <w:widowControl w:val="0"/>
              <w:spacing w:before="41"/>
              <w:ind w:left="31" w:right="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Cifosis</w:t>
            </w:r>
          </w:p>
        </w:tc>
        <w:tc>
          <w:tcPr>
            <w:tcW w:w="977" w:type="dxa"/>
          </w:tcPr>
          <w:p w:rsidR="00E24581" w:rsidRDefault="00F35C3D">
            <w:pPr>
              <w:widowControl w:val="0"/>
              <w:spacing w:before="41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Otros</w:t>
            </w:r>
          </w:p>
        </w:tc>
        <w:tc>
          <w:tcPr>
            <w:tcW w:w="1813" w:type="dxa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367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Hombro/Brazo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43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Asimetrías</w:t>
            </w: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Codo/Antebrazo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43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Asimetrías</w:t>
            </w: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1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Muñeca/Mano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41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Asimetrías</w:t>
            </w:r>
          </w:p>
        </w:tc>
      </w:tr>
      <w:tr w:rsidR="00E24581">
        <w:trPr>
          <w:trHeight w:val="365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Cadera/muslo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43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Asimetrías</w:t>
            </w: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1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Rodilla</w:t>
            </w:r>
          </w:p>
        </w:tc>
        <w:tc>
          <w:tcPr>
            <w:tcW w:w="1014" w:type="dxa"/>
          </w:tcPr>
          <w:p w:rsidR="00E24581" w:rsidRDefault="00F35C3D">
            <w:pPr>
              <w:widowControl w:val="0"/>
              <w:spacing w:before="41"/>
              <w:ind w:left="184" w:right="-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Asimetrías</w:t>
            </w:r>
          </w:p>
        </w:tc>
        <w:tc>
          <w:tcPr>
            <w:tcW w:w="1480" w:type="dxa"/>
          </w:tcPr>
          <w:p w:rsidR="00E24581" w:rsidRDefault="00F35C3D">
            <w:pPr>
              <w:widowControl w:val="0"/>
              <w:spacing w:before="41"/>
              <w:ind w:left="31"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Valgo</w:t>
            </w:r>
          </w:p>
        </w:tc>
        <w:tc>
          <w:tcPr>
            <w:tcW w:w="977" w:type="dxa"/>
          </w:tcPr>
          <w:p w:rsidR="00E24581" w:rsidRDefault="00F35C3D">
            <w:pPr>
              <w:widowControl w:val="0"/>
              <w:spacing w:before="41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Varo</w:t>
            </w:r>
          </w:p>
        </w:tc>
        <w:tc>
          <w:tcPr>
            <w:tcW w:w="1813" w:type="dxa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366"/>
        </w:trPr>
        <w:tc>
          <w:tcPr>
            <w:tcW w:w="4571" w:type="dxa"/>
            <w:tcBorders>
              <w:left w:val="single" w:sz="34" w:space="0" w:color="000000"/>
            </w:tcBorders>
          </w:tcPr>
          <w:p w:rsidR="00E24581" w:rsidRDefault="00F35C3D">
            <w:pPr>
              <w:widowControl w:val="0"/>
              <w:spacing w:before="43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Pierna/Tobillo</w:t>
            </w:r>
          </w:p>
        </w:tc>
        <w:tc>
          <w:tcPr>
            <w:tcW w:w="5284" w:type="dxa"/>
            <w:gridSpan w:val="4"/>
            <w:tcBorders>
              <w:right w:val="single" w:sz="24" w:space="0" w:color="000000"/>
            </w:tcBorders>
          </w:tcPr>
          <w:p w:rsidR="00E24581" w:rsidRDefault="00E2458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4581">
        <w:trPr>
          <w:trHeight w:val="410"/>
        </w:trPr>
        <w:tc>
          <w:tcPr>
            <w:tcW w:w="4571" w:type="dxa"/>
            <w:tcBorders>
              <w:left w:val="single" w:sz="34" w:space="0" w:color="000000"/>
              <w:bottom w:val="single" w:sz="24" w:space="0" w:color="000000"/>
            </w:tcBorders>
          </w:tcPr>
          <w:p w:rsidR="00E24581" w:rsidRDefault="00F35C3D">
            <w:pPr>
              <w:widowControl w:val="0"/>
              <w:spacing w:before="42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Pie</w:t>
            </w:r>
          </w:p>
        </w:tc>
        <w:tc>
          <w:tcPr>
            <w:tcW w:w="1014" w:type="dxa"/>
            <w:tcBorders>
              <w:bottom w:val="single" w:sz="24" w:space="0" w:color="000000"/>
            </w:tcBorders>
          </w:tcPr>
          <w:p w:rsidR="00E24581" w:rsidRDefault="00F35C3D">
            <w:pPr>
              <w:widowControl w:val="0"/>
              <w:spacing w:before="42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Plano</w:t>
            </w:r>
          </w:p>
        </w:tc>
        <w:tc>
          <w:tcPr>
            <w:tcW w:w="1480" w:type="dxa"/>
            <w:tcBorders>
              <w:bottom w:val="single" w:sz="24" w:space="0" w:color="000000"/>
            </w:tcBorders>
          </w:tcPr>
          <w:p w:rsidR="00E24581" w:rsidRDefault="00F35C3D">
            <w:pPr>
              <w:widowControl w:val="0"/>
              <w:tabs>
                <w:tab w:val="left" w:pos="892"/>
              </w:tabs>
              <w:spacing w:before="42"/>
              <w:ind w:left="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Valgo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Aducto</w:t>
            </w:r>
          </w:p>
        </w:tc>
        <w:tc>
          <w:tcPr>
            <w:tcW w:w="977" w:type="dxa"/>
            <w:tcBorders>
              <w:bottom w:val="single" w:sz="24" w:space="0" w:color="000000"/>
            </w:tcBorders>
          </w:tcPr>
          <w:p w:rsidR="00E24581" w:rsidRDefault="00F35C3D">
            <w:pPr>
              <w:widowControl w:val="0"/>
              <w:spacing w:before="42"/>
              <w:ind w:left="4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Cavo</w:t>
            </w:r>
          </w:p>
        </w:tc>
        <w:tc>
          <w:tcPr>
            <w:tcW w:w="1813" w:type="dxa"/>
            <w:tcBorders>
              <w:bottom w:val="single" w:sz="24" w:space="0" w:color="000000"/>
              <w:right w:val="single" w:sz="24" w:space="0" w:color="000000"/>
            </w:tcBorders>
          </w:tcPr>
          <w:p w:rsidR="00E24581" w:rsidRDefault="00F35C3D">
            <w:pPr>
              <w:widowControl w:val="0"/>
              <w:spacing w:before="42"/>
              <w:ind w:left="2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Retropié prono</w:t>
            </w:r>
          </w:p>
        </w:tc>
      </w:tr>
    </w:tbl>
    <w:p w:rsidR="00E24581" w:rsidRDefault="00F35C3D">
      <w:pPr>
        <w:widowControl w:val="0"/>
        <w:spacing w:before="2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150495</wp:posOffset>
                </wp:positionV>
                <wp:extent cx="6284595" cy="1915160"/>
                <wp:effectExtent l="0" t="0" r="0" b="0"/>
                <wp:wrapTopAndBottom distT="0" dist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4595" cy="1915160"/>
                          <a:chOff x="988" y="237"/>
                          <a:chExt cx="9897" cy="301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133" y="570"/>
                            <a:ext cx="2972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" name="Forma libre 3"/>
                        <wps:cNvSpPr/>
                        <wps:spPr>
                          <a:xfrm>
                            <a:off x="1005" y="254"/>
                            <a:ext cx="9862" cy="2981"/>
                          </a:xfrm>
                          <a:custGeom>
                            <a:avLst/>
                            <a:gdLst/>
                            <a:ahLst/>
                            <a:cxnLst/>
                            <a:rect l="1005" t="254" r="10867" b="3235"/>
                            <a:pathLst>
                              <a:path w="9862" h="2981">
                                <a:moveTo>
                                  <a:pt x="103" y="0"/>
                                </a:moveTo>
                                <a:lnTo>
                                  <a:pt x="63" y="8"/>
                                </a:lnTo>
                                <a:lnTo>
                                  <a:pt x="30" y="31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2878"/>
                                </a:lnTo>
                                <a:lnTo>
                                  <a:pt x="8" y="2918"/>
                                </a:lnTo>
                                <a:lnTo>
                                  <a:pt x="30" y="2951"/>
                                </a:lnTo>
                                <a:lnTo>
                                  <a:pt x="63" y="2973"/>
                                </a:lnTo>
                                <a:lnTo>
                                  <a:pt x="103" y="2981"/>
                                </a:lnTo>
                                <a:lnTo>
                                  <a:pt x="9759" y="2981"/>
                                </a:lnTo>
                                <a:lnTo>
                                  <a:pt x="9799" y="2973"/>
                                </a:lnTo>
                                <a:lnTo>
                                  <a:pt x="9832" y="2951"/>
                                </a:lnTo>
                                <a:lnTo>
                                  <a:pt x="9854" y="2918"/>
                                </a:lnTo>
                                <a:lnTo>
                                  <a:pt x="9862" y="2878"/>
                                </a:lnTo>
                                <a:lnTo>
                                  <a:pt x="9862" y="104"/>
                                </a:lnTo>
                                <a:lnTo>
                                  <a:pt x="9854" y="63"/>
                                </a:lnTo>
                                <a:lnTo>
                                  <a:pt x="9832" y="31"/>
                                </a:lnTo>
                                <a:lnTo>
                                  <a:pt x="9799" y="8"/>
                                </a:lnTo>
                                <a:lnTo>
                                  <a:pt x="9759" y="0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225" cap="flat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987" y="236"/>
                            <a:ext cx="9897" cy="3016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4581" w:rsidRDefault="00F35C3D" w:rsidP="00F35C3D">
                              <w:pPr>
                                <w:suppressAutoHyphens/>
                                <w:spacing w:before="103"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Arial" w:hAnsi="Arial"/>
                                  <w:position w:val="-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2"/>
                                </w:rPr>
                                <w:t>Señalar según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2"/>
                                </w:rPr>
                                <w:t>corresponda:</w:t>
                              </w:r>
                            </w:p>
                            <w:p w:rsidR="00E24581" w:rsidRDefault="00E24581" w:rsidP="00F35C3D">
                              <w:pPr>
                                <w:suppressAutoHyphens/>
                                <w:spacing w:before="5" w:line="1" w:lineRule="atLeast"/>
                                <w:ind w:leftChars="-1" w:left="1" w:hangingChars="1" w:hanging="3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Arial"/>
                                  <w:position w:val="-1"/>
                                  <w:sz w:val="31"/>
                                </w:rPr>
                              </w:pPr>
                            </w:p>
                            <w:p w:rsidR="00E24581" w:rsidRDefault="00F35C3D" w:rsidP="00F35C3D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Arial MT"/>
                                  <w:position w:val="-1"/>
                                </w:rPr>
                              </w:pPr>
                              <w:r>
                                <w:rPr>
                                  <w:rFonts w:ascii="Arial MT"/>
                                  <w:position w:val="-1"/>
                                  <w:sz w:val="22"/>
                                </w:rPr>
                                <w:t>*APTO</w:t>
                              </w:r>
                            </w:p>
                            <w:p w:rsidR="00E24581" w:rsidRDefault="00F35C3D" w:rsidP="00F35C3D">
                              <w:pPr>
                                <w:suppressAutoHyphens/>
                                <w:spacing w:before="186"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Arial MT" w:hAnsi="Arial MT"/>
                                  <w:position w:val="-1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>*NO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>APTO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>TRANSITORIO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>HASTA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>COMPLETAR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>ESTUDIOS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 xml:space="preserve">/REHABILITACIÓN 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16"/>
                                </w:rPr>
                                <w:t>(Debe adjuntar alta)</w:t>
                              </w:r>
                            </w:p>
                            <w:p w:rsidR="00E24581" w:rsidRDefault="00F35C3D" w:rsidP="00F35C3D">
                              <w:pPr>
                                <w:suppressAutoHyphens/>
                                <w:spacing w:before="186"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Arial MT"/>
                                  <w:position w:val="-1"/>
                                </w:rPr>
                              </w:pPr>
                              <w:r>
                                <w:rPr>
                                  <w:rFonts w:ascii="Arial MT"/>
                                  <w:position w:val="-1"/>
                                  <w:sz w:val="22"/>
                                </w:rPr>
                                <w:t>*APTO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position w:val="-1"/>
                                  <w:sz w:val="22"/>
                                </w:rPr>
                                <w:t>LIMITADO</w:t>
                              </w:r>
                            </w:p>
                            <w:p w:rsidR="00E24581" w:rsidRDefault="00F35C3D" w:rsidP="00F35C3D">
                              <w:pPr>
                                <w:suppressAutoHyphens/>
                                <w:spacing w:before="187"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Arial MT"/>
                                  <w:position w:val="-1"/>
                                </w:rPr>
                              </w:pPr>
                              <w:r>
                                <w:rPr>
                                  <w:rFonts w:ascii="Arial MT"/>
                                  <w:position w:val="-1"/>
                                  <w:sz w:val="22"/>
                                </w:rPr>
                                <w:t>*NO APTO</w:t>
                              </w:r>
                            </w:p>
                            <w:p w:rsidR="00E24581" w:rsidRDefault="00F35C3D" w:rsidP="00F35C3D">
                              <w:pPr>
                                <w:suppressAutoHyphens/>
                                <w:spacing w:before="186"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Arial MT" w:hAnsi="Arial MT"/>
                                  <w:position w:val="-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position w:val="-1"/>
                                  <w:sz w:val="22"/>
                                </w:rPr>
                                <w:t>Fecha, 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54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position w:val="-1"/>
                                  <w:sz w:val="22"/>
                                </w:rPr>
                                <w:t>y Aclaración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position w:val="-1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position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position w:val="-1"/>
                                  <w:sz w:val="22"/>
                                </w:rPr>
                                <w:t>Médico</w:t>
                              </w:r>
                              <w:r>
                                <w:rPr>
                                  <w:rFonts w:ascii="Arial MT" w:hAnsi="Arial MT"/>
                                  <w:position w:val="-1"/>
                                  <w:sz w:val="22"/>
                                </w:rPr>
                                <w:t>………………………………………………………………….</w:t>
                              </w:r>
                            </w:p>
                            <w:p w:rsidR="00E24581" w:rsidRDefault="00E24581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position w:val="-1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" o:spid="_x0000_s1026" style="position:absolute;margin-left:13.95pt;margin-top:11.85pt;width:494.85pt;height:150.8pt;z-index:251658240;mso-wrap-distance-left:0;mso-wrap-distance-right:0" coordorigin="988,237" coordsize="9897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tEvAMAAO8LAAAOAAAAZHJzL2Uyb0RvYy54bWzUVlmO2zgQ/Q8wdyD0n9YW2aLQ7gBZun8G&#10;SZBkDkBL1AJQpEDSSx9nzjIXSxUpKu7OtJ0FyGD8YVJiqYr13qsir18eR0H2XJtByU2UXiUR4bJW&#10;zSC7TfTX59vnZUSMZbJhQkm+ie65iV7e/PHs+jBVPFO9Eg3XBJxIUx2mTdRbO1VxbOqej8xcqYlL&#10;WGyVHpmFR93FjWYH8D6KOEuSVXxQupm0qrkx8PaNX4xunP+25bV937aGWyI2EezNun/t/rf4H99c&#10;s6rTbOqHet4G+4ldjGyQEHRx9YZZRnZ6+MbVONRaGdXaq1qNsWrboeYuB8gmTR5lc6fVbnK5dNWh&#10;mxaYANpHOP202/rd/oMmQwPcRUSyESi607tJkRShOUxdBRZ3evo0fdDzi84/YbbHVo84Qh7k6EC9&#10;X0DlR0tqeLnKyhcFLSJSw1pK0yJdzbDXPXCD39ESVAKrWb72hNT92/lrWtK1/zRP0hWuxiFsjLtb&#10;NnOYQEDmK0bm1zD61LOJO+gNIjBjlAWMPoKw/vlbdjuhSOaRcnYLTKYygNi/YJSmee6SLdYzDAGo&#10;jK7BP6KUvXiQKKsmbewdVyPBySbSEN2pje3/NNZjEkwwpFFiaG4HIdyD7ravhSZ7hiXgfrP3B2ZC&#10;kgMwUWTIFINKbAWzMB0n0IaRXUSY6KDEa6tdaKkwAMRm1ThYqGExjJuoXPyzqueseSsbZ2LZIPwc&#10;6BMSWES+PEQ426rm3gnMvQceUXu/gVCgwov+FjsM5LDVnOQ/RmiSAGTIWuFoY1UglJarQCgtXT0t&#10;2mVVvfOUIoCBRmgfjScU3vVhVh9lmCLx2MlSFxOUgDEJtLM0KVdQJ9DS8iwvcP8gGmbRR5g6et2O&#10;evgON+S4U3v+WTkbi6WYJl6dTpuw3XFZF/LUbuXNyllKYTGMk3OWQ8cFYPKQe1gNo7fytQ8OYddO&#10;HT7OQyPvKU1CZYTVMHpX3ior1+f3NXcbmp43m7ef0eJ8AjMWUL/ncwjYOvDPJUvXBfWS+qqbkGgY&#10;fcJ0TYPlheC0zEGMKNNL6dASReUsLwDkBY6WlxBfLC8xuAS/oIclnQviWgA6T/WCeNB9gDmMHu7A&#10;4GOrWijDPaNYdU7HS/mBpk+L/aRx+p6bwe87m+6Djm2+r7H/j7szyNB359c71mhFGk4sNFdFXBfA&#10;AwKOZjxyiT2+Uti9Qud+4vClJTRJ1GvurhKnrfrJa8YPn77fEPxfHar2uD2CKJ84X931CW6VTqzz&#10;DRivrafPMD+9p998AQAA//8DAFBLAwQUAAYACAAAACEAY5oSquEAAAAKAQAADwAAAGRycy9kb3du&#10;cmV2LnhtbEyPT2vCQBDF74V+h2UKvdXNHzQ1zUZE2p6kUC0Ub2MyJsHsbMiuSfz2XU/19Bje473f&#10;ZKtJt2Kg3jaGFYSzAARxYcqGKwU/+4+XVxDWIZfYGiYFV7Kwyh8fMkxLM/I3DTtXCV/CNkUFtXNd&#10;KqUtatJoZ6Yj9t7J9BqdP/tKlj2Ovly3MgqChdTYsF+osaNNTcV5d9EKPkcc13H4PmzPp831sJ9/&#10;/W5DUur5aVq/gXA0uf8w3PA9OuSe6WguXFrRKoiSpU96jRMQNz8IkwWIo4I4mscg80zev5D/AQAA&#10;//8DAFBLAQItABQABgAIAAAAIQC2gziS/gAAAOEBAAATAAAAAAAAAAAAAAAAAAAAAABbQ29udGVu&#10;dF9UeXBlc10ueG1sUEsBAi0AFAAGAAgAAAAhADj9If/WAAAAlAEAAAsAAAAAAAAAAAAAAAAALwEA&#10;AF9yZWxzLy5yZWxzUEsBAi0AFAAGAAgAAAAhAOHtO0S8AwAA7wsAAA4AAAAAAAAAAAAAAAAALgIA&#10;AGRycy9lMm9Eb2MueG1sUEsBAi0AFAAGAAgAAAAhAGOaEqrhAAAACgEAAA8AAAAAAAAAAAAAAAAA&#10;FgYAAGRycy9kb3ducmV2LnhtbFBLBQYAAAAABAAEAPMAAAAkBwAAAAA=&#10;">
                <v:rect id="Rectángulo 2" o:spid="_x0000_s1027" style="position:absolute;left:1133;top:570;width:2972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 id="Forma libre 3" o:spid="_x0000_s1028" style="position:absolute;left:1005;top:254;width:9862;height:2981;visibility:visible;mso-wrap-style:square;v-text-anchor:top" coordsize="9862,2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+2sxAAAANoAAAAPAAAAZHJzL2Rvd25yZXYueG1sRI9RS8Mw&#10;FIXfBf9DuIIvY0t1qKMuLSobCBuC3fD52lybuuamJtnW/XsjDHw8nHO+w5mXg+3EgXxoHSu4mWQg&#10;iGunW24UbDfL8QxEiMgaO8ek4EQByuLyYo65dkd+p0MVG5EgHHJUYGLscylDbchimLieOHlfzluM&#10;SfpGao/HBLedvM2ye2mx5bRgsKcXQ/Wu2lsFb3phaLn23/S5+3m+czhafTzslbq+Gp4eQUQa4n/4&#10;3H7VCqbwdyXdAFn8AgAA//8DAFBLAQItABQABgAIAAAAIQDb4fbL7gAAAIUBAAATAAAAAAAAAAAA&#10;AAAAAAAAAABbQ29udGVudF9UeXBlc10ueG1sUEsBAi0AFAAGAAgAAAAhAFr0LFu/AAAAFQEAAAsA&#10;AAAAAAAAAAAAAAAAHwEAAF9yZWxzLy5yZWxzUEsBAi0AFAAGAAgAAAAhACfv7azEAAAA2gAAAA8A&#10;AAAAAAAAAAAAAAAABwIAAGRycy9kb3ducmV2LnhtbFBLBQYAAAAAAwADALcAAAD4AgAAAAA=&#10;" path="m103,l63,8,30,31,8,63,,104,,2878r8,40l30,2951r33,22l103,2981r9656,l9799,2973r33,-22l9854,2918r8,-40l9862,104r-8,-41l9832,31,9799,8,9759,,103,xe" filled="f" strokeweight="1.75pt">
                  <v:stroke joinstyle="miter"/>
                  <v:path arrowok="t" textboxrect="1005,254,10867,323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9" type="#_x0000_t202" style="position:absolute;left:987;top:236;width:989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24581" w:rsidRDefault="00F35C3D" w:rsidP="00F35C3D">
                        <w:pPr>
                          <w:suppressAutoHyphens/>
                          <w:spacing w:before="103"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rFonts w:ascii="Arial" w:hAnsi="Arial"/>
                            <w:position w:val="-1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22"/>
                          </w:rPr>
                          <w:t>Señalar según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2"/>
                          </w:rPr>
                          <w:t>corresponda:</w:t>
                        </w:r>
                      </w:p>
                      <w:p w:rsidR="00E24581" w:rsidRDefault="00E24581" w:rsidP="00F35C3D">
                        <w:pPr>
                          <w:suppressAutoHyphens/>
                          <w:spacing w:before="5" w:line="1" w:lineRule="atLeast"/>
                          <w:ind w:leftChars="-1" w:left="1" w:hangingChars="1" w:hanging="3"/>
                          <w:textDirection w:val="btLr"/>
                          <w:textAlignment w:val="top"/>
                          <w:outlineLvl w:val="0"/>
                          <w:rPr>
                            <w:rFonts w:ascii="Arial"/>
                            <w:position w:val="-1"/>
                            <w:sz w:val="31"/>
                          </w:rPr>
                        </w:pPr>
                      </w:p>
                      <w:p w:rsidR="00E24581" w:rsidRDefault="00F35C3D" w:rsidP="00F35C3D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rFonts w:ascii="Arial MT"/>
                            <w:position w:val="-1"/>
                          </w:rPr>
                        </w:pPr>
                        <w:r>
                          <w:rPr>
                            <w:rFonts w:ascii="Arial MT"/>
                            <w:position w:val="-1"/>
                            <w:sz w:val="22"/>
                          </w:rPr>
                          <w:t>*APTO</w:t>
                        </w:r>
                      </w:p>
                      <w:p w:rsidR="00E24581" w:rsidRDefault="00F35C3D" w:rsidP="00F35C3D">
                        <w:pPr>
                          <w:suppressAutoHyphens/>
                          <w:spacing w:before="186"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rFonts w:ascii="Arial MT" w:hAnsi="Arial MT"/>
                            <w:position w:val="-1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>*NO</w:t>
                        </w:r>
                        <w:r>
                          <w:rPr>
                            <w:rFonts w:ascii="Arial MT" w:hAnsi="Arial MT"/>
                            <w:spacing w:val="-2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>APTO</w:t>
                        </w:r>
                        <w:r>
                          <w:rPr>
                            <w:rFonts w:ascii="Arial MT" w:hAnsi="Arial MT"/>
                            <w:spacing w:val="-3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>TRANSITORIO</w:t>
                        </w:r>
                        <w:r>
                          <w:rPr>
                            <w:rFonts w:ascii="Arial MT" w:hAnsi="Arial MT"/>
                            <w:spacing w:val="-4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>HASTA</w:t>
                        </w:r>
                        <w:r>
                          <w:rPr>
                            <w:rFonts w:ascii="Arial MT" w:hAnsi="Arial MT"/>
                            <w:spacing w:val="-5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>COMPLETAR</w:t>
                        </w:r>
                        <w:r>
                          <w:rPr>
                            <w:rFonts w:ascii="Arial MT" w:hAnsi="Arial MT"/>
                            <w:spacing w:val="-3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>ESTUDIOS</w:t>
                        </w:r>
                        <w:r>
                          <w:rPr>
                            <w:rFonts w:ascii="Arial MT" w:hAnsi="Arial MT"/>
                            <w:spacing w:val="-4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 xml:space="preserve">/REHABILITACIÓN </w:t>
                        </w:r>
                        <w:r>
                          <w:rPr>
                            <w:rFonts w:ascii="Arial MT" w:hAnsi="Arial MT"/>
                            <w:position w:val="-1"/>
                            <w:sz w:val="16"/>
                          </w:rPr>
                          <w:t>(Debe adjuntar alta)</w:t>
                        </w:r>
                      </w:p>
                      <w:p w:rsidR="00E24581" w:rsidRDefault="00F35C3D" w:rsidP="00F35C3D">
                        <w:pPr>
                          <w:suppressAutoHyphens/>
                          <w:spacing w:before="186"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rFonts w:ascii="Arial MT"/>
                            <w:position w:val="-1"/>
                          </w:rPr>
                        </w:pPr>
                        <w:r>
                          <w:rPr>
                            <w:rFonts w:ascii="Arial MT"/>
                            <w:position w:val="-1"/>
                            <w:sz w:val="22"/>
                          </w:rPr>
                          <w:t>*APTO</w:t>
                        </w:r>
                        <w:r>
                          <w:rPr>
                            <w:rFonts w:ascii="Arial MT"/>
                            <w:spacing w:val="-2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position w:val="-1"/>
                            <w:sz w:val="22"/>
                          </w:rPr>
                          <w:t>LIMITADO</w:t>
                        </w:r>
                      </w:p>
                      <w:p w:rsidR="00E24581" w:rsidRDefault="00F35C3D" w:rsidP="00F35C3D">
                        <w:pPr>
                          <w:suppressAutoHyphens/>
                          <w:spacing w:before="187"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rFonts w:ascii="Arial MT"/>
                            <w:position w:val="-1"/>
                          </w:rPr>
                        </w:pPr>
                        <w:r>
                          <w:rPr>
                            <w:rFonts w:ascii="Arial MT"/>
                            <w:position w:val="-1"/>
                            <w:sz w:val="22"/>
                          </w:rPr>
                          <w:t>*NO APTO</w:t>
                        </w:r>
                      </w:p>
                      <w:p w:rsidR="00E24581" w:rsidRDefault="00F35C3D" w:rsidP="00F35C3D">
                        <w:pPr>
                          <w:suppressAutoHyphens/>
                          <w:spacing w:before="186"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rFonts w:ascii="Arial MT" w:hAnsi="Arial MT"/>
                            <w:position w:val="-1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position w:val="-1"/>
                            <w:sz w:val="22"/>
                          </w:rPr>
                          <w:t>Fecha, Firma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54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position w:val="-1"/>
                            <w:sz w:val="22"/>
                          </w:rPr>
                          <w:t>y Aclaración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position w:val="-1"/>
                            <w:sz w:val="22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position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position w:val="-1"/>
                            <w:sz w:val="22"/>
                          </w:rPr>
                          <w:t>Médico</w:t>
                        </w:r>
                        <w:r>
                          <w:rPr>
                            <w:rFonts w:ascii="Arial MT" w:hAnsi="Arial MT"/>
                            <w:position w:val="-1"/>
                            <w:sz w:val="22"/>
                          </w:rPr>
                          <w:t>………………………………………………………………….</w:t>
                        </w:r>
                      </w:p>
                      <w:p w:rsidR="00E24581" w:rsidRDefault="00E24581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E24581" w:rsidRDefault="00E24581">
      <w:pPr>
        <w:rPr>
          <w:sz w:val="21"/>
          <w:szCs w:val="21"/>
        </w:rPr>
      </w:pPr>
    </w:p>
    <w:p w:rsidR="00E24581" w:rsidRDefault="00E24581">
      <w:pPr>
        <w:rPr>
          <w:sz w:val="21"/>
          <w:szCs w:val="21"/>
        </w:rPr>
      </w:pPr>
    </w:p>
    <w:p w:rsidR="00E24581" w:rsidRDefault="00E24581">
      <w:pPr>
        <w:rPr>
          <w:sz w:val="21"/>
          <w:szCs w:val="21"/>
        </w:rPr>
      </w:pPr>
    </w:p>
    <w:sectPr w:rsidR="00E24581">
      <w:headerReference w:type="even" r:id="rId7"/>
      <w:headerReference w:type="default" r:id="rId8"/>
      <w:pgSz w:w="11910" w:h="16840"/>
      <w:pgMar w:top="567" w:right="849" w:bottom="567" w:left="70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F1" w:rsidRDefault="008906F1">
      <w:r>
        <w:separator/>
      </w:r>
    </w:p>
  </w:endnote>
  <w:endnote w:type="continuationSeparator" w:id="0">
    <w:p w:rsidR="008906F1" w:rsidRDefault="0089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F1" w:rsidRDefault="008906F1">
      <w:r>
        <w:separator/>
      </w:r>
    </w:p>
  </w:footnote>
  <w:footnote w:type="continuationSeparator" w:id="0">
    <w:p w:rsidR="008906F1" w:rsidRDefault="0089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81" w:rsidRDefault="00F35C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3"/>
        <w:szCs w:val="23"/>
      </w:rPr>
    </w:pPr>
    <w:r>
      <w:rPr>
        <w:color w:val="000000"/>
        <w:sz w:val="23"/>
        <w:szCs w:val="23"/>
      </w:rPr>
      <w:fldChar w:fldCharType="begin"/>
    </w:r>
    <w:r>
      <w:rPr>
        <w:color w:val="000000"/>
        <w:sz w:val="23"/>
        <w:szCs w:val="23"/>
      </w:rPr>
      <w:instrText>PAGE</w:instrText>
    </w:r>
    <w:r>
      <w:rPr>
        <w:color w:val="000000"/>
        <w:sz w:val="23"/>
        <w:szCs w:val="23"/>
      </w:rPr>
      <w:fldChar w:fldCharType="end"/>
    </w:r>
  </w:p>
  <w:p w:rsidR="00E24581" w:rsidRDefault="00E24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81" w:rsidRDefault="00F35C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3"/>
        <w:szCs w:val="23"/>
      </w:rPr>
    </w:pPr>
    <w:r>
      <w:rPr>
        <w:color w:val="000000"/>
        <w:sz w:val="23"/>
        <w:szCs w:val="23"/>
      </w:rPr>
      <w:fldChar w:fldCharType="begin"/>
    </w:r>
    <w:r>
      <w:rPr>
        <w:color w:val="000000"/>
        <w:sz w:val="23"/>
        <w:szCs w:val="23"/>
      </w:rPr>
      <w:instrText>PAGE</w:instrText>
    </w:r>
    <w:r>
      <w:rPr>
        <w:color w:val="000000"/>
        <w:sz w:val="23"/>
        <w:szCs w:val="23"/>
      </w:rPr>
      <w:fldChar w:fldCharType="separate"/>
    </w:r>
    <w:r w:rsidR="000C7F11">
      <w:rPr>
        <w:noProof/>
        <w:color w:val="000000"/>
        <w:sz w:val="23"/>
        <w:szCs w:val="23"/>
      </w:rPr>
      <w:t>3</w:t>
    </w:r>
    <w:r>
      <w:rPr>
        <w:color w:val="000000"/>
        <w:sz w:val="23"/>
        <w:szCs w:val="23"/>
      </w:rPr>
      <w:fldChar w:fldCharType="end"/>
    </w:r>
  </w:p>
  <w:p w:rsidR="00E24581" w:rsidRDefault="00E24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372D"/>
    <w:multiLevelType w:val="multilevel"/>
    <w:tmpl w:val="09E87A10"/>
    <w:lvl w:ilvl="0">
      <w:start w:val="10"/>
      <w:numFmt w:val="decimal"/>
      <w:lvlText w:val="%1."/>
      <w:lvlJc w:val="left"/>
      <w:pPr>
        <w:ind w:left="498" w:hanging="360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935" w:hanging="360"/>
      </w:pPr>
      <w:rPr>
        <w:vertAlign w:val="baseline"/>
      </w:rPr>
    </w:lvl>
    <w:lvl w:ilvl="2">
      <w:numFmt w:val="bullet"/>
      <w:lvlText w:val="•"/>
      <w:lvlJc w:val="left"/>
      <w:pPr>
        <w:ind w:left="1371" w:hanging="360"/>
      </w:pPr>
      <w:rPr>
        <w:vertAlign w:val="baseline"/>
      </w:rPr>
    </w:lvl>
    <w:lvl w:ilvl="3">
      <w:numFmt w:val="bullet"/>
      <w:lvlText w:val="•"/>
      <w:lvlJc w:val="left"/>
      <w:pPr>
        <w:ind w:left="1807" w:hanging="360"/>
      </w:pPr>
      <w:rPr>
        <w:vertAlign w:val="baseline"/>
      </w:rPr>
    </w:lvl>
    <w:lvl w:ilvl="4">
      <w:numFmt w:val="bullet"/>
      <w:lvlText w:val="•"/>
      <w:lvlJc w:val="left"/>
      <w:pPr>
        <w:ind w:left="2243" w:hanging="360"/>
      </w:pPr>
      <w:rPr>
        <w:vertAlign w:val="baseline"/>
      </w:rPr>
    </w:lvl>
    <w:lvl w:ilvl="5">
      <w:numFmt w:val="bullet"/>
      <w:lvlText w:val="•"/>
      <w:lvlJc w:val="left"/>
      <w:pPr>
        <w:ind w:left="2679" w:hanging="360"/>
      </w:pPr>
      <w:rPr>
        <w:vertAlign w:val="baseline"/>
      </w:rPr>
    </w:lvl>
    <w:lvl w:ilvl="6">
      <w:numFmt w:val="bullet"/>
      <w:lvlText w:val="•"/>
      <w:lvlJc w:val="left"/>
      <w:pPr>
        <w:ind w:left="3115" w:hanging="360"/>
      </w:pPr>
      <w:rPr>
        <w:vertAlign w:val="baseline"/>
      </w:rPr>
    </w:lvl>
    <w:lvl w:ilvl="7">
      <w:numFmt w:val="bullet"/>
      <w:lvlText w:val="•"/>
      <w:lvlJc w:val="left"/>
      <w:pPr>
        <w:ind w:left="3551" w:hanging="360"/>
      </w:pPr>
      <w:rPr>
        <w:vertAlign w:val="baseline"/>
      </w:rPr>
    </w:lvl>
    <w:lvl w:ilvl="8">
      <w:numFmt w:val="bullet"/>
      <w:lvlText w:val="•"/>
      <w:lvlJc w:val="left"/>
      <w:pPr>
        <w:ind w:left="3987" w:hanging="360"/>
      </w:pPr>
      <w:rPr>
        <w:vertAlign w:val="baseline"/>
      </w:rPr>
    </w:lvl>
  </w:abstractNum>
  <w:abstractNum w:abstractNumId="1" w15:restartNumberingAfterBreak="0">
    <w:nsid w:val="1F147E2F"/>
    <w:multiLevelType w:val="multilevel"/>
    <w:tmpl w:val="29A89560"/>
    <w:lvl w:ilvl="0">
      <w:start w:val="1"/>
      <w:numFmt w:val="decimal"/>
      <w:lvlText w:val="%1."/>
      <w:lvlJc w:val="left"/>
      <w:pPr>
        <w:ind w:left="454" w:hanging="358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905" w:hanging="358"/>
      </w:pPr>
      <w:rPr>
        <w:vertAlign w:val="baseline"/>
      </w:rPr>
    </w:lvl>
    <w:lvl w:ilvl="2">
      <w:numFmt w:val="bullet"/>
      <w:lvlText w:val="•"/>
      <w:lvlJc w:val="left"/>
      <w:pPr>
        <w:ind w:left="1351" w:hanging="358"/>
      </w:pPr>
      <w:rPr>
        <w:vertAlign w:val="baseline"/>
      </w:rPr>
    </w:lvl>
    <w:lvl w:ilvl="3">
      <w:numFmt w:val="bullet"/>
      <w:lvlText w:val="•"/>
      <w:lvlJc w:val="left"/>
      <w:pPr>
        <w:ind w:left="1797" w:hanging="358"/>
      </w:pPr>
      <w:rPr>
        <w:vertAlign w:val="baseline"/>
      </w:rPr>
    </w:lvl>
    <w:lvl w:ilvl="4">
      <w:numFmt w:val="bullet"/>
      <w:lvlText w:val="•"/>
      <w:lvlJc w:val="left"/>
      <w:pPr>
        <w:ind w:left="2243" w:hanging="358"/>
      </w:pPr>
      <w:rPr>
        <w:vertAlign w:val="baseline"/>
      </w:rPr>
    </w:lvl>
    <w:lvl w:ilvl="5">
      <w:numFmt w:val="bullet"/>
      <w:lvlText w:val="•"/>
      <w:lvlJc w:val="left"/>
      <w:pPr>
        <w:ind w:left="2689" w:hanging="358"/>
      </w:pPr>
      <w:rPr>
        <w:vertAlign w:val="baseline"/>
      </w:rPr>
    </w:lvl>
    <w:lvl w:ilvl="6">
      <w:numFmt w:val="bullet"/>
      <w:lvlText w:val="•"/>
      <w:lvlJc w:val="left"/>
      <w:pPr>
        <w:ind w:left="3135" w:hanging="358"/>
      </w:pPr>
      <w:rPr>
        <w:vertAlign w:val="baseline"/>
      </w:rPr>
    </w:lvl>
    <w:lvl w:ilvl="7">
      <w:numFmt w:val="bullet"/>
      <w:lvlText w:val="•"/>
      <w:lvlJc w:val="left"/>
      <w:pPr>
        <w:ind w:left="3580" w:hanging="358"/>
      </w:pPr>
      <w:rPr>
        <w:vertAlign w:val="baseline"/>
      </w:rPr>
    </w:lvl>
    <w:lvl w:ilvl="8">
      <w:numFmt w:val="bullet"/>
      <w:lvlText w:val="•"/>
      <w:lvlJc w:val="left"/>
      <w:pPr>
        <w:ind w:left="4026" w:hanging="358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81"/>
    <w:rsid w:val="000C7F11"/>
    <w:rsid w:val="008906F1"/>
    <w:rsid w:val="00E24581"/>
    <w:rsid w:val="00F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2326"/>
  <w15:docId w15:val="{12474BA9-7194-4A40-9217-4B836819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Piyuka</dc:creator>
  <cp:keywords/>
  <dc:description/>
  <cp:lastModifiedBy>Marisa Piyuka</cp:lastModifiedBy>
  <cp:revision>1</cp:revision>
  <dcterms:created xsi:type="dcterms:W3CDTF">2022-12-30T13:27:00Z</dcterms:created>
  <dcterms:modified xsi:type="dcterms:W3CDTF">2022-12-30T13:40:00Z</dcterms:modified>
</cp:coreProperties>
</file>